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6B11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浙江省第十四届“之江竞帆杯”版权</w:t>
      </w:r>
    </w:p>
    <w:p w14:paraId="5351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创意设计大赛参赛报名表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397"/>
        <w:gridCol w:w="1679"/>
        <w:gridCol w:w="2327"/>
      </w:tblGrid>
      <w:tr w14:paraId="3B16CB64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0CFFF5F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作者1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noWrap w:val="0"/>
            <w:vAlign w:val="center"/>
          </w:tcPr>
          <w:p w14:paraId="4C404B7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63996BE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noWrap w:val="0"/>
            <w:vAlign w:val="center"/>
          </w:tcPr>
          <w:p w14:paraId="1EF3394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C68C0F4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276CA99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作者2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noWrap w:val="0"/>
            <w:vAlign w:val="center"/>
          </w:tcPr>
          <w:p w14:paraId="26FFC9B5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8D3EBB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noWrap w:val="0"/>
            <w:vAlign w:val="center"/>
          </w:tcPr>
          <w:p w14:paraId="130115A4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5C7E99B7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79C134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作者3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noWrap w:val="0"/>
            <w:vAlign w:val="center"/>
          </w:tcPr>
          <w:p w14:paraId="135A52BE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2C1635A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noWrap w:val="0"/>
            <w:vAlign w:val="center"/>
          </w:tcPr>
          <w:p w14:paraId="55C31316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5933259A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04887A8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作者4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7" w:type="dxa"/>
            <w:noWrap w:val="0"/>
            <w:vAlign w:val="center"/>
          </w:tcPr>
          <w:p w14:paraId="0EDDE938">
            <w:pP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2506535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noWrap w:val="0"/>
            <w:vAlign w:val="center"/>
          </w:tcPr>
          <w:p w14:paraId="10BB74B0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C2E00A1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409E076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所在学校</w:t>
            </w:r>
          </w:p>
        </w:tc>
        <w:tc>
          <w:tcPr>
            <w:tcW w:w="2397" w:type="dxa"/>
            <w:noWrap w:val="0"/>
            <w:vAlign w:val="center"/>
          </w:tcPr>
          <w:p w14:paraId="2F69E2E7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15C1AD7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专业班级</w:t>
            </w:r>
          </w:p>
        </w:tc>
        <w:tc>
          <w:tcPr>
            <w:tcW w:w="2327" w:type="dxa"/>
            <w:noWrap w:val="0"/>
            <w:vAlign w:val="center"/>
          </w:tcPr>
          <w:p w14:paraId="3F350EE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6A219B4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46F3E19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学校地址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10852317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5C83FA1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6999738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97" w:type="dxa"/>
            <w:noWrap w:val="0"/>
            <w:vAlign w:val="center"/>
          </w:tcPr>
          <w:p w14:paraId="16F0BCB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3E74D14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327" w:type="dxa"/>
            <w:noWrap w:val="0"/>
            <w:vAlign w:val="center"/>
          </w:tcPr>
          <w:p w14:paraId="0B99BCAA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4411CEB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5026103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电子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57005F46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2D9877C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288A0DC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355D9E13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6738066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3CBD8AF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创作/制作完成日期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032E715E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1E01155">
        <w:trPr>
          <w:trHeight w:val="454" w:hRule="atLeast"/>
          <w:jc w:val="center"/>
        </w:trPr>
        <w:tc>
          <w:tcPr>
            <w:tcW w:w="2396" w:type="dxa"/>
            <w:noWrap w:val="0"/>
            <w:vAlign w:val="center"/>
          </w:tcPr>
          <w:p w14:paraId="2E6EF73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发表状态</w:t>
            </w:r>
          </w:p>
        </w:tc>
        <w:tc>
          <w:tcPr>
            <w:tcW w:w="2397" w:type="dxa"/>
            <w:noWrap w:val="0"/>
            <w:vAlign w:val="center"/>
          </w:tcPr>
          <w:p w14:paraId="268FA64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未发表/已发表</w:t>
            </w:r>
          </w:p>
        </w:tc>
        <w:tc>
          <w:tcPr>
            <w:tcW w:w="1679" w:type="dxa"/>
            <w:noWrap w:val="0"/>
            <w:vAlign w:val="center"/>
          </w:tcPr>
          <w:p w14:paraId="5BE095FC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首次发表日期</w:t>
            </w:r>
          </w:p>
        </w:tc>
        <w:tc>
          <w:tcPr>
            <w:tcW w:w="2327" w:type="dxa"/>
            <w:noWrap w:val="0"/>
            <w:vAlign w:val="center"/>
          </w:tcPr>
          <w:p w14:paraId="62605EB6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1DBBFF7">
        <w:trPr>
          <w:trHeight w:val="911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301941C3">
            <w:pPr>
              <w:spacing w:line="28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选题方向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（在前方框中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标注“√”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）：</w:t>
            </w:r>
          </w:p>
          <w:p w14:paraId="32D8AC5C">
            <w:pPr>
              <w:spacing w:line="280" w:lineRule="exact"/>
              <w:ind w:firstLine="240" w:firstLineChars="10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共绘蓝图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科技创新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文化赋能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立德树人     □烟火可感</w:t>
            </w:r>
          </w:p>
        </w:tc>
      </w:tr>
      <w:tr w14:paraId="63111654">
        <w:trPr>
          <w:trHeight w:val="1440" w:hRule="atLeast"/>
          <w:jc w:val="center"/>
        </w:trPr>
        <w:tc>
          <w:tcPr>
            <w:tcW w:w="879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D64E49B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作品简介（500字以内，可另附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页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）：</w:t>
            </w:r>
          </w:p>
          <w:p w14:paraId="052BDF54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97CB7EE">
        <w:trPr>
          <w:trHeight w:val="1731" w:hRule="atLeast"/>
          <w:jc w:val="center"/>
        </w:trPr>
        <w:tc>
          <w:tcPr>
            <w:tcW w:w="879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994C7B7">
            <w:pPr>
              <w:spacing w:line="28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承诺书：</w:t>
            </w:r>
          </w:p>
          <w:p w14:paraId="5A4446AE">
            <w:pPr>
              <w:spacing w:line="28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/我们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愿意配合本次活动，保证提供作品为原创作品，不侵犯任何第三方的知识产权、名誉权、隐私权等。</w:t>
            </w:r>
          </w:p>
          <w:p w14:paraId="37CE74F3">
            <w:pPr>
              <w:spacing w:line="280" w:lineRule="exact"/>
              <w:ind w:right="480" w:firstLine="5280" w:firstLineChars="2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承诺人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0A9BD1A1">
            <w:pPr>
              <w:spacing w:line="280" w:lineRule="exact"/>
              <w:ind w:right="480" w:firstLine="3840" w:firstLineChars="16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所有作者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手写签名）</w:t>
            </w:r>
          </w:p>
          <w:p w14:paraId="1AE4A57B">
            <w:pPr>
              <w:spacing w:line="280" w:lineRule="exact"/>
              <w:ind w:right="480" w:firstLine="5520" w:firstLineChars="2300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时间：</w:t>
            </w:r>
          </w:p>
        </w:tc>
      </w:tr>
    </w:tbl>
    <w:p w14:paraId="4824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Cs w:val="21"/>
        </w:rPr>
        <w:t>请在填写前阅读以下规则：</w:t>
      </w:r>
    </w:p>
    <w:p w14:paraId="6EF5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  <w:t>1.参赛人自愿报名参加本活动并保证表格填写的信息真实、有效，表格内各项均须填写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  <w:lang w:val="en-US" w:eastAsia="zh-CN"/>
        </w:rPr>
        <w:t>一名作者，填写“作者1”即可，多个作者则按顺序填写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  <w:t>；</w:t>
      </w:r>
    </w:p>
    <w:p w14:paraId="1394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  <w:t>2.参赛作品需为本人创作，必须承诺参赛作品不侵犯他人的知识产权。如一旦发现参赛作品有抄袭行为或作品发生知识产权等纠纷，由作者自行承担后果，组委会将取消其参赛资格；</w:t>
      </w:r>
    </w:p>
    <w:p w14:paraId="04E5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  <w:t>3.参赛作品的内容必须符合国家相关规定，不涉及政治、暴力、色情、种族歧视等内容；</w:t>
      </w:r>
    </w:p>
    <w:p w14:paraId="1B48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</w:rPr>
        <w:t>4.大赛组委会拥有获奖作品的展览、出版、宣传、收藏、用于电视、网络、平面或广播媒体等非盈利性展示的权利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76120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967D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5967D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675A1F"/>
    <w:rsid w:val="7ADDBAEA"/>
    <w:rsid w:val="D7675A1F"/>
    <w:rsid w:val="DDA726DA"/>
    <w:rsid w:val="FC12F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2026-06-15T18:18:00Z</dcterms:created>
  <dc:creator>陈ZL</dc:creator>
  <cp:lastModifiedBy>陈ZL</cp:lastModifiedBy>
  <dcterms:modified xsi:type="dcterms:W3CDTF">2026-06-15T10:32:20Z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0797593E3110A7D3FF602F6AAA2C1454_41</vt:lpwstr>
  </property>
</Properties>
</file>